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5" w:type="dxa"/>
        <w:tblInd w:w="-1026" w:type="dxa"/>
        <w:tblLook w:val="04A0"/>
      </w:tblPr>
      <w:tblGrid>
        <w:gridCol w:w="4395"/>
        <w:gridCol w:w="708"/>
        <w:gridCol w:w="596"/>
        <w:gridCol w:w="605"/>
        <w:gridCol w:w="1539"/>
        <w:gridCol w:w="636"/>
        <w:gridCol w:w="1207"/>
        <w:gridCol w:w="1259"/>
      </w:tblGrid>
      <w:tr w:rsidR="004C6E9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E9D" w:rsidRPr="00AD081E" w:rsidRDefault="004C6E9D" w:rsidP="003B5335">
            <w:pPr>
              <w:ind w:firstLine="176"/>
              <w:rPr>
                <w:sz w:val="22"/>
                <w:szCs w:val="22"/>
              </w:rPr>
            </w:pPr>
          </w:p>
        </w:tc>
        <w:tc>
          <w:tcPr>
            <w:tcW w:w="655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AD081E" w:rsidRDefault="004C6E9D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Приложение</w:t>
            </w:r>
            <w:r w:rsidR="006D79C9" w:rsidRPr="00AD081E">
              <w:rPr>
                <w:sz w:val="22"/>
                <w:szCs w:val="22"/>
              </w:rPr>
              <w:t xml:space="preserve"> </w:t>
            </w:r>
            <w:r w:rsidR="00C81C2B" w:rsidRPr="00AD081E">
              <w:rPr>
                <w:sz w:val="22"/>
                <w:szCs w:val="22"/>
              </w:rPr>
              <w:t>7</w:t>
            </w:r>
            <w:r w:rsidRPr="00AD081E">
              <w:rPr>
                <w:sz w:val="22"/>
                <w:szCs w:val="22"/>
              </w:rPr>
              <w:t xml:space="preserve"> </w:t>
            </w:r>
          </w:p>
          <w:p w:rsidR="004C6E9D" w:rsidRPr="00AD081E" w:rsidRDefault="004C6E9D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к Решению Собрания депутатов</w:t>
            </w:r>
          </w:p>
          <w:p w:rsidR="004C6E9D" w:rsidRPr="00AD081E" w:rsidRDefault="004C6E9D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Мясниковского района</w:t>
            </w:r>
          </w:p>
          <w:p w:rsidR="006C1360" w:rsidRPr="00AD081E" w:rsidRDefault="000B1CC9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                                                                    от </w:t>
            </w:r>
            <w:r w:rsidR="00AD081E" w:rsidRPr="00AD081E">
              <w:rPr>
                <w:sz w:val="22"/>
                <w:szCs w:val="22"/>
              </w:rPr>
              <w:t xml:space="preserve">06.12.2017г. </w:t>
            </w:r>
            <w:r w:rsidRPr="00AD081E">
              <w:rPr>
                <w:sz w:val="22"/>
                <w:szCs w:val="22"/>
              </w:rPr>
              <w:t xml:space="preserve">№ </w:t>
            </w:r>
            <w:r w:rsidR="00AD081E" w:rsidRPr="00AD081E">
              <w:rPr>
                <w:sz w:val="22"/>
                <w:szCs w:val="22"/>
              </w:rPr>
              <w:t>155</w:t>
            </w:r>
          </w:p>
          <w:p w:rsidR="009B7D46" w:rsidRPr="00AD081E" w:rsidRDefault="009B7D46" w:rsidP="00AD081E">
            <w:pPr>
              <w:jc w:val="right"/>
              <w:rPr>
                <w:sz w:val="22"/>
                <w:szCs w:val="22"/>
              </w:rPr>
            </w:pPr>
          </w:p>
          <w:p w:rsidR="009B7D46" w:rsidRPr="00AD081E" w:rsidRDefault="009B7D46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Приложение</w:t>
            </w:r>
            <w:r w:rsidR="006D79C9" w:rsidRPr="00AD081E">
              <w:rPr>
                <w:sz w:val="22"/>
                <w:szCs w:val="22"/>
              </w:rPr>
              <w:t xml:space="preserve"> 13</w:t>
            </w:r>
            <w:r w:rsidRPr="00AD081E">
              <w:rPr>
                <w:sz w:val="22"/>
                <w:szCs w:val="22"/>
              </w:rPr>
              <w:t xml:space="preserve"> </w:t>
            </w:r>
          </w:p>
          <w:p w:rsidR="009B7D46" w:rsidRPr="00AD081E" w:rsidRDefault="009B7D46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к Решению Собрания депутатов</w:t>
            </w:r>
          </w:p>
          <w:p w:rsidR="009B7D46" w:rsidRPr="00AD081E" w:rsidRDefault="009B7D46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Мясниковского района</w:t>
            </w:r>
          </w:p>
          <w:p w:rsidR="004C6E9D" w:rsidRPr="00AD081E" w:rsidRDefault="004C6E9D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 «О бюджете Мясниковского района на 2017 год и на плановый период 2018 и 2019 годов»</w:t>
            </w:r>
          </w:p>
          <w:p w:rsidR="004C6E9D" w:rsidRPr="00AD081E" w:rsidRDefault="004C6E9D" w:rsidP="00AD081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от 26.12.2016г. № 111</w:t>
            </w:r>
          </w:p>
        </w:tc>
      </w:tr>
      <w:tr w:rsidR="004C6E9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6E9D" w:rsidRPr="00AD081E" w:rsidRDefault="004C6E9D" w:rsidP="008D02E1">
            <w:pPr>
              <w:rPr>
                <w:sz w:val="22"/>
                <w:szCs w:val="22"/>
              </w:rPr>
            </w:pPr>
          </w:p>
        </w:tc>
        <w:tc>
          <w:tcPr>
            <w:tcW w:w="655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AD081E" w:rsidRDefault="004C6E9D" w:rsidP="008D02E1">
            <w:pPr>
              <w:jc w:val="center"/>
              <w:rPr>
                <w:sz w:val="22"/>
                <w:szCs w:val="22"/>
              </w:rPr>
            </w:pPr>
          </w:p>
        </w:tc>
      </w:tr>
      <w:tr w:rsidR="004C6E9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AD081E" w:rsidRDefault="004C6E9D" w:rsidP="008D02E1">
            <w:pPr>
              <w:rPr>
                <w:sz w:val="22"/>
                <w:szCs w:val="22"/>
              </w:rPr>
            </w:pPr>
          </w:p>
        </w:tc>
        <w:tc>
          <w:tcPr>
            <w:tcW w:w="6550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E9D" w:rsidRPr="00AD081E" w:rsidRDefault="004C6E9D" w:rsidP="008D02E1">
            <w:pPr>
              <w:jc w:val="center"/>
              <w:rPr>
                <w:sz w:val="22"/>
                <w:szCs w:val="22"/>
              </w:rPr>
            </w:pPr>
          </w:p>
        </w:tc>
      </w:tr>
      <w:tr w:rsidR="00AD081E" w:rsidRPr="00AD081E" w:rsidTr="00AD081E">
        <w:trPr>
          <w:trHeight w:val="20"/>
        </w:trPr>
        <w:tc>
          <w:tcPr>
            <w:tcW w:w="10945" w:type="dxa"/>
            <w:gridSpan w:val="8"/>
            <w:tcBorders>
              <w:top w:val="nil"/>
              <w:left w:val="nil"/>
            </w:tcBorders>
            <w:shd w:val="clear" w:color="auto" w:fill="auto"/>
            <w:hideMark/>
          </w:tcPr>
          <w:p w:rsidR="00AD081E" w:rsidRPr="00AD081E" w:rsidRDefault="00AD081E" w:rsidP="008D02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AD081E" w:rsidRPr="00AD081E" w:rsidRDefault="00AD081E" w:rsidP="008D02E1">
            <w:pPr>
              <w:jc w:val="center"/>
              <w:rPr>
                <w:b/>
                <w:bCs/>
                <w:sz w:val="22"/>
                <w:szCs w:val="22"/>
              </w:rPr>
            </w:pPr>
            <w:r w:rsidRPr="00AD081E">
              <w:rPr>
                <w:b/>
                <w:bCs/>
                <w:sz w:val="22"/>
                <w:szCs w:val="22"/>
              </w:rPr>
              <w:t>Ведомственная структура расходов бюджета Мясниковского района</w:t>
            </w:r>
          </w:p>
          <w:p w:rsidR="00AD081E" w:rsidRPr="00AD081E" w:rsidRDefault="00AD081E" w:rsidP="008D02E1">
            <w:pPr>
              <w:jc w:val="center"/>
              <w:rPr>
                <w:b/>
                <w:bCs/>
                <w:sz w:val="22"/>
                <w:szCs w:val="22"/>
              </w:rPr>
            </w:pPr>
            <w:r w:rsidRPr="00AD081E">
              <w:rPr>
                <w:b/>
                <w:bCs/>
                <w:sz w:val="22"/>
                <w:szCs w:val="22"/>
              </w:rPr>
              <w:t xml:space="preserve"> на плановый период 2018 и 2019 годов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</w:p>
        </w:tc>
      </w:tr>
      <w:tr w:rsidR="00AD081E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081E" w:rsidRPr="00AD081E" w:rsidRDefault="00AD081E" w:rsidP="008D02E1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81E" w:rsidRPr="00AD081E" w:rsidRDefault="00AD081E" w:rsidP="008D02E1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81E" w:rsidRPr="00AD081E" w:rsidRDefault="00AD081E" w:rsidP="008D02E1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81E" w:rsidRPr="00AD081E" w:rsidRDefault="00AD081E" w:rsidP="008D02E1">
            <w:pPr>
              <w:rPr>
                <w:sz w:val="22"/>
                <w:szCs w:val="22"/>
              </w:rPr>
            </w:pPr>
          </w:p>
        </w:tc>
        <w:tc>
          <w:tcPr>
            <w:tcW w:w="4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81E" w:rsidRPr="00AD081E" w:rsidRDefault="00AD081E" w:rsidP="00AD081E">
            <w:pPr>
              <w:jc w:val="center"/>
              <w:rPr>
                <w:b/>
                <w:bCs/>
                <w:sz w:val="22"/>
                <w:szCs w:val="22"/>
              </w:rPr>
            </w:pPr>
            <w:r w:rsidRPr="00AD081E">
              <w:rPr>
                <w:b/>
                <w:bCs/>
                <w:sz w:val="22"/>
                <w:szCs w:val="22"/>
              </w:rPr>
              <w:t xml:space="preserve">                                    (тыс. рублей)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Мин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EC8" w:rsidRPr="00AD081E" w:rsidRDefault="00DA3EC8" w:rsidP="008D02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81E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ind w:left="-1088" w:firstLine="1088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A62289">
            <w:pPr>
              <w:jc w:val="center"/>
              <w:rPr>
                <w:b/>
                <w:sz w:val="22"/>
                <w:szCs w:val="22"/>
              </w:rPr>
            </w:pPr>
            <w:r w:rsidRPr="00AD081E">
              <w:rPr>
                <w:b/>
                <w:sz w:val="22"/>
                <w:szCs w:val="22"/>
              </w:rPr>
              <w:t>2018</w:t>
            </w:r>
            <w:r w:rsidR="003B5335" w:rsidRPr="00AD081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DA3EC8" w:rsidP="00A62289">
            <w:pPr>
              <w:jc w:val="center"/>
              <w:rPr>
                <w:b/>
                <w:sz w:val="22"/>
                <w:szCs w:val="22"/>
              </w:rPr>
            </w:pPr>
            <w:r w:rsidRPr="00AD081E">
              <w:rPr>
                <w:b/>
                <w:sz w:val="22"/>
                <w:szCs w:val="22"/>
              </w:rPr>
              <w:t>2019</w:t>
            </w:r>
            <w:r w:rsidR="003B5335" w:rsidRPr="00AD081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ind w:left="-1088" w:firstLine="1088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904 841,6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F73E9F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866383,4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Администрация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133 672,7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402190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101735,0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4F1286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35 120,1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4F1286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36 137,1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6 778,4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6838,2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407,4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418,8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r w:rsidRPr="00AD081E">
              <w:rPr>
                <w:sz w:val="22"/>
                <w:szCs w:val="22"/>
              </w:rPr>
              <w:lastRenderedPageBreak/>
              <w:t>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89 9 00 72360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24,3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407,4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418,8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89 9 00 72370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0,3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06 2 00 27770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666,0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666,0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</w:t>
            </w:r>
            <w:r w:rsidRPr="00AD081E">
              <w:rPr>
                <w:sz w:val="22"/>
                <w:szCs w:val="22"/>
              </w:rPr>
              <w:lastRenderedPageBreak/>
              <w:t>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08 2 00 22980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14 1 00 22260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874,8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874,8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10 300,0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10700,0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45303A" w:rsidP="0045303A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</w:t>
            </w:r>
            <w:r w:rsidR="00DA3EC8" w:rsidRPr="00AD081E">
              <w:rPr>
                <w:sz w:val="22"/>
                <w:szCs w:val="22"/>
              </w:rPr>
              <w:t>асход</w:t>
            </w:r>
            <w:r w:rsidRPr="00AD081E">
              <w:rPr>
                <w:sz w:val="22"/>
                <w:szCs w:val="22"/>
              </w:rPr>
              <w:t>ы</w:t>
            </w:r>
            <w:r w:rsidR="00DA3EC8" w:rsidRPr="00AD081E">
              <w:rPr>
                <w:sz w:val="22"/>
                <w:szCs w:val="22"/>
              </w:rPr>
              <w:t xml:space="preserve">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45303A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45303A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42,7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9201E2" w:rsidP="009201E2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</w:t>
            </w:r>
            <w:r w:rsidR="00DA3EC8" w:rsidRPr="00AD081E">
              <w:rPr>
                <w:sz w:val="22"/>
                <w:szCs w:val="22"/>
              </w:rPr>
              <w:t>асход</w:t>
            </w:r>
            <w:r w:rsidRPr="00AD081E">
              <w:rPr>
                <w:sz w:val="22"/>
                <w:szCs w:val="22"/>
              </w:rPr>
              <w:t>ы</w:t>
            </w:r>
            <w:r w:rsidR="00DA3EC8" w:rsidRPr="00AD081E">
              <w:rPr>
                <w:sz w:val="22"/>
                <w:szCs w:val="22"/>
              </w:rPr>
              <w:t xml:space="preserve">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</w:t>
            </w:r>
            <w:r w:rsidR="00DA3EC8" w:rsidRPr="00AD081E">
              <w:rPr>
                <w:sz w:val="22"/>
                <w:szCs w:val="22"/>
              </w:rPr>
              <w:lastRenderedPageBreak/>
              <w:t>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2 00 S4020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45303A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69,8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45303A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69,8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17 2 00 23030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18 3 00 22750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18 3 00 22990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106,5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106,5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392,6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392,6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1 122,8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1115,9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414,8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414,8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99 9 00 59310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7,9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99 9 00 72350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125,8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243,8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254,5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</w:t>
            </w:r>
            <w:r w:rsidRPr="00AD081E">
              <w:rPr>
                <w:sz w:val="22"/>
                <w:szCs w:val="22"/>
              </w:rPr>
              <w:lastRenderedPageBreak/>
              <w:t>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09 2 00 21680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220,0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220,0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460,0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460,0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9,2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09 4 00 00110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839,3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865,1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09 4 00 22920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210,0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210,0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Осуществление полномочий по поддержке сельскохозяйственного производства и осуществлению мероприятий в области </w:t>
            </w:r>
            <w:r w:rsidRPr="00AD081E">
              <w:rPr>
                <w:sz w:val="22"/>
                <w:szCs w:val="22"/>
              </w:rPr>
              <w:lastRenderedPageBreak/>
              <w:t>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4F1286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1 00 R</w:t>
            </w:r>
            <w:r w:rsidR="004F1286" w:rsidRPr="00AD081E">
              <w:rPr>
                <w:sz w:val="22"/>
                <w:szCs w:val="22"/>
              </w:rPr>
              <w:t>5</w:t>
            </w:r>
            <w:r w:rsidRPr="00AD081E">
              <w:rPr>
                <w:sz w:val="22"/>
                <w:szCs w:val="22"/>
              </w:rPr>
              <w:t>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4F1286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771,7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4F1286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771,7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16 5 00 22840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1 222,5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1256,7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</w:t>
            </w:r>
            <w:r w:rsidRPr="00AD081E">
              <w:rPr>
                <w:sz w:val="22"/>
                <w:szCs w:val="22"/>
              </w:rPr>
              <w:lastRenderedPageBreak/>
              <w:t>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16 5 00 72330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88,8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11 2 00 21890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250,0</w:t>
            </w:r>
          </w:p>
        </w:tc>
      </w:tr>
      <w:tr w:rsidR="004F1286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AD081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</w:t>
            </w:r>
            <w:r w:rsidR="00AD081E">
              <w:rPr>
                <w:sz w:val="22"/>
                <w:szCs w:val="22"/>
              </w:rPr>
              <w:t>е</w:t>
            </w:r>
            <w:r w:rsidRPr="00AD081E">
              <w:rPr>
                <w:sz w:val="22"/>
                <w:szCs w:val="22"/>
              </w:rPr>
              <w:t xml:space="preserve">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15 1 00 68010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286" w:rsidRPr="00AD081E" w:rsidRDefault="000D2B4C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286" w:rsidRPr="00AD081E" w:rsidRDefault="000D2B4C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86" w:rsidRPr="00AD081E" w:rsidRDefault="000D2B4C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1050,0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15 1 00 20230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0D2B4C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  <w:r w:rsidR="000D2B4C" w:rsidRPr="00AD081E">
              <w:rPr>
                <w:sz w:val="22"/>
                <w:szCs w:val="22"/>
              </w:rPr>
              <w:t> 453,0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0D2B4C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11813,1</w:t>
            </w:r>
          </w:p>
        </w:tc>
      </w:tr>
      <w:tr w:rsidR="00532C6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15 1 00 53900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C6D" w:rsidRPr="00AD081E" w:rsidRDefault="00532C6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2C6D" w:rsidRPr="00AD081E" w:rsidRDefault="00532C6D" w:rsidP="000D2B4C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2641,6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2C6D" w:rsidRPr="00AD081E" w:rsidRDefault="00532C6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9201E2" w:rsidP="009201E2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</w:t>
            </w:r>
            <w:r w:rsidR="00DA3EC8" w:rsidRPr="00AD081E">
              <w:rPr>
                <w:sz w:val="22"/>
                <w:szCs w:val="22"/>
              </w:rPr>
              <w:t>асход</w:t>
            </w:r>
            <w:r w:rsidRPr="00AD081E">
              <w:rPr>
                <w:sz w:val="22"/>
                <w:szCs w:val="22"/>
              </w:rPr>
              <w:t>ы</w:t>
            </w:r>
            <w:r w:rsidR="00DA3EC8" w:rsidRPr="00AD081E">
              <w:rPr>
                <w:sz w:val="22"/>
                <w:szCs w:val="22"/>
              </w:rPr>
              <w:t xml:space="preserve"> на ремонт и содержание </w:t>
            </w:r>
            <w:r w:rsidR="00DA3EC8" w:rsidRPr="00AD081E">
              <w:rPr>
                <w:sz w:val="22"/>
                <w:szCs w:val="22"/>
              </w:rPr>
              <w:lastRenderedPageBreak/>
              <w:t>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 1 00 S3510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9201E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7873,4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9201E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8267,1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13 1 00 67340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9201E2" w:rsidP="009201E2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</w:t>
            </w:r>
            <w:r w:rsidR="00DA3EC8" w:rsidRPr="00AD081E">
              <w:rPr>
                <w:sz w:val="22"/>
                <w:szCs w:val="22"/>
              </w:rPr>
              <w:t>асход</w:t>
            </w:r>
            <w:r w:rsidRPr="00AD081E">
              <w:rPr>
                <w:sz w:val="22"/>
                <w:szCs w:val="22"/>
              </w:rPr>
              <w:t>ы</w:t>
            </w:r>
            <w:r w:rsidR="00DA3EC8" w:rsidRPr="00AD081E">
              <w:rPr>
                <w:sz w:val="22"/>
                <w:szCs w:val="22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 1 00 S3440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9201E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1847,3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9201E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1847,3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13 3 00 22060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80,0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07 1 00 23110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3,9</w:t>
            </w:r>
          </w:p>
        </w:tc>
      </w:tr>
      <w:tr w:rsidR="00DA3EC8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07 2 00 23000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EC8" w:rsidRPr="00AD081E" w:rsidRDefault="00DA3EC8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EC8" w:rsidRPr="00AD081E" w:rsidRDefault="00DA3EC8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EC8" w:rsidRPr="00AD081E" w:rsidRDefault="00AE42CB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350,0</w:t>
            </w:r>
          </w:p>
        </w:tc>
      </w:tr>
      <w:tr w:rsidR="00882C8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AD081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D326A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D326A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D326A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07 2 00 </w:t>
            </w:r>
            <w:r w:rsidRPr="00AD081E">
              <w:rPr>
                <w:sz w:val="22"/>
                <w:szCs w:val="22"/>
                <w:lang w:val="en-US"/>
              </w:rPr>
              <w:t>S</w:t>
            </w:r>
            <w:r w:rsidRPr="00AD081E">
              <w:rPr>
                <w:sz w:val="22"/>
                <w:szCs w:val="22"/>
              </w:rPr>
              <w:t>3200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D326AE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AD081E" w:rsidRDefault="00882C8D" w:rsidP="00D326AE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28634,9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</w:p>
        </w:tc>
      </w:tr>
      <w:tr w:rsidR="00882C8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11 1 00 21850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30,0</w:t>
            </w:r>
          </w:p>
        </w:tc>
      </w:tr>
      <w:tr w:rsidR="00882C8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18 1 00 22630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</w:tr>
      <w:tr w:rsidR="00882C8D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</w:t>
            </w:r>
            <w:r w:rsidRPr="00AD081E">
              <w:rPr>
                <w:sz w:val="22"/>
                <w:szCs w:val="22"/>
              </w:rPr>
              <w:lastRenderedPageBreak/>
              <w:t>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C8D" w:rsidRPr="00AD081E" w:rsidRDefault="00882C8D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2C8D" w:rsidRPr="00AD081E" w:rsidRDefault="00882C8D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45,0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lastRenderedPageBreak/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01 1 00 23150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17159F">
            <w:pPr>
              <w:rPr>
                <w:color w:val="000000"/>
                <w:sz w:val="22"/>
                <w:szCs w:val="22"/>
              </w:rPr>
            </w:pPr>
            <w:r w:rsidRPr="00AD081E">
              <w:rPr>
                <w:color w:val="000000"/>
                <w:sz w:val="22"/>
                <w:szCs w:val="22"/>
              </w:rPr>
              <w:t>3 500,0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09 4 00 22930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210,0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210,0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518,5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01 1 00 20110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486,0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486,0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01 1 00 20120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</w:t>
            </w:r>
            <w:r w:rsidRPr="00AD081E">
              <w:rPr>
                <w:sz w:val="22"/>
                <w:szCs w:val="22"/>
              </w:rPr>
              <w:lastRenderedPageBreak/>
              <w:t>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01 1 00 20130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207,0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207,0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01 3 00 21160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102,0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102,0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08 3 00 21310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63,0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63,0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 1 00 S3140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513,7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513,7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16 4 00 11450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</w:t>
            </w:r>
            <w:r w:rsidRPr="00AD081E">
              <w:rPr>
                <w:sz w:val="22"/>
                <w:szCs w:val="22"/>
              </w:rPr>
              <w:lastRenderedPageBreak/>
              <w:t>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16 4 00 11460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 1 00 R0820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9 000,0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4C6E9D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1 445,5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1488,8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644,0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644,0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251,0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257,6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</w:t>
            </w:r>
            <w:r w:rsidRPr="00AD081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18 3 00 22730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10 539,2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10727,3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6 533,2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6720,3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448,6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449,6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99 1 00 90130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1 000,0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Расходы, дополнительно зарезервированные на реализацию Указов Президента Российской Федерации от </w:t>
            </w:r>
            <w:r w:rsidRPr="00AD081E">
              <w:rPr>
                <w:sz w:val="22"/>
                <w:szCs w:val="22"/>
              </w:rPr>
              <w:lastRenderedPageBreak/>
              <w:t>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99 9 00 20300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1 500,0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-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99 9 00 90120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99 9 00 90470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99 9 00 90480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1 000,0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28,4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28,4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79 868,9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50565,1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16 098,3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16722,3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мероприятий по работе с молодежью в рамках подпрограммы "Поддержка молодежных </w:t>
            </w:r>
            <w:r w:rsidRPr="00AD081E">
              <w:rPr>
                <w:sz w:val="22"/>
                <w:szCs w:val="22"/>
              </w:rPr>
              <w:lastRenderedPageBreak/>
              <w:t>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03 1 00 21300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270,7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270,7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6A11E9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 1 00 S3120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164,7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164,7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03 2 00 21300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43,5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43,5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24 914,6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25594,1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10 1 00 73320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1 644,3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1944,2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E22BCC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10 1 0085340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E22BCC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193,0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6A11E9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1 00 S3290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30783,1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</w:t>
            </w:r>
            <w:r w:rsidRPr="00AD081E">
              <w:rPr>
                <w:sz w:val="22"/>
                <w:szCs w:val="22"/>
              </w:rPr>
              <w:lastRenderedPageBreak/>
              <w:t>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2 386,3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2455,2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190,2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3 176,2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3176,2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490522,8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507625,3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126,9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130,8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54 414,4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55593,9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4436FB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</w:t>
            </w:r>
            <w:r w:rsidRPr="00AD081E">
              <w:rPr>
                <w:sz w:val="22"/>
                <w:szCs w:val="22"/>
              </w:rPr>
              <w:lastRenderedPageBreak/>
              <w:t>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4139B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02 1 00 23020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422,2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422,2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4436FB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4139B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02 1 00 23020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98,9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98,9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02 1 00 72020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76 733,1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79090,5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7F2F59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103,3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7F2F59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05 1 00 22830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179,5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128,6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160,7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160,7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</w:t>
            </w:r>
            <w:r w:rsidRPr="00AD081E">
              <w:rPr>
                <w:sz w:val="22"/>
                <w:szCs w:val="22"/>
              </w:rPr>
              <w:lastRenderedPageBreak/>
              <w:t>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80 374,3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82090,1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02 1 00 72030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244 124,1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255365,0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6A11E9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S3110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736,9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736,9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</w:t>
            </w:r>
            <w:r w:rsidRPr="00AD081E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14 1 00 22280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17 1 00 23050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556,7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556,7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9826FA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S3130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607,5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631,8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4C53A5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02 1 00 21120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02 1 00 21130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128,8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02 1 00 21210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02 1 00 21220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5 643,3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5809,9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3707,1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3814,9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336,1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341,6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</w:t>
            </w:r>
            <w:r w:rsidRPr="00AD081E">
              <w:rPr>
                <w:sz w:val="22"/>
                <w:szCs w:val="22"/>
              </w:rPr>
              <w:lastRenderedPageBreak/>
              <w:t>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1 222,6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1256,8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02 2 00 72040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98,8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1434,2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1478,2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359,5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372,2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</w:t>
            </w:r>
            <w:r w:rsidRPr="00AD081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15 2 00 22460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04 2 00 52600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164,3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164,3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172,6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172,6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8 629,8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8629,8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AD081E">
              <w:rPr>
                <w:sz w:val="22"/>
                <w:szCs w:val="22"/>
              </w:rPr>
              <w:lastRenderedPageBreak/>
              <w:t>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1 475,6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1436,3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04 2 00 72420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7 177,7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7344,5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191 321,3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195730,7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04 2 00 21550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</w:t>
            </w:r>
            <w:r w:rsidRPr="00AD081E">
              <w:rPr>
                <w:sz w:val="22"/>
                <w:szCs w:val="22"/>
              </w:rPr>
              <w:lastRenderedPageBreak/>
              <w:t>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75,1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8 450,9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8787,9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04 1 00 20050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1 061,4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1061,4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04 3 00 72260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6 858,2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7061,9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AD081E">
              <w:rPr>
                <w:sz w:val="22"/>
                <w:szCs w:val="22"/>
              </w:rPr>
              <w:t xml:space="preserve"> </w:t>
            </w:r>
            <w:r w:rsidRPr="00AD081E">
              <w:rPr>
                <w:sz w:val="22"/>
                <w:szCs w:val="22"/>
              </w:rPr>
              <w:t xml:space="preserve"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AD081E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 w:rsidR="00AD081E">
              <w:rPr>
                <w:sz w:val="22"/>
                <w:szCs w:val="22"/>
              </w:rPr>
              <w:t xml:space="preserve"> </w:t>
            </w:r>
            <w:r w:rsidRPr="00AD081E">
              <w:rPr>
                <w:sz w:val="22"/>
                <w:szCs w:val="22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04 1 00 51370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1 450,2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1450,2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792,2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792,2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501,7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501,7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04 1 00 52500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16 447,1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16445,4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</w:t>
            </w:r>
            <w:r w:rsidRPr="00AD081E">
              <w:rPr>
                <w:sz w:val="22"/>
                <w:szCs w:val="22"/>
              </w:rPr>
              <w:lastRenderedPageBreak/>
              <w:t>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177,6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177,6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17 132,8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18 759,1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496,8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501,8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</w:t>
            </w:r>
            <w:r w:rsidRPr="00AD081E">
              <w:rPr>
                <w:sz w:val="22"/>
                <w:szCs w:val="22"/>
              </w:rPr>
              <w:lastRenderedPageBreak/>
              <w:t>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6,8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552,3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570,0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79,2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</w:t>
            </w:r>
            <w:r w:rsidRPr="00AD081E">
              <w:rPr>
                <w:sz w:val="22"/>
                <w:szCs w:val="22"/>
              </w:rPr>
              <w:lastRenderedPageBreak/>
              <w:t>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8585,2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8835,0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581,5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581,5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37 917,9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39 304,2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95,8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781A0C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9 802,8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10 155,4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</w:t>
            </w:r>
            <w:r w:rsidRPr="00AD081E">
              <w:rPr>
                <w:sz w:val="22"/>
                <w:szCs w:val="22"/>
              </w:rPr>
              <w:lastRenderedPageBreak/>
              <w:t>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253,9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264,1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78,1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78,1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6546,8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6804,3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66,8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69,5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AD081E">
              <w:rPr>
                <w:sz w:val="22"/>
                <w:szCs w:val="22"/>
              </w:rPr>
              <w:lastRenderedPageBreak/>
              <w:t>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6 881,2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7163,0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19 479,2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20258,3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18,6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1 911,7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1911,7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</w:t>
            </w:r>
            <w:r w:rsidRPr="00AD081E">
              <w:rPr>
                <w:sz w:val="22"/>
                <w:szCs w:val="22"/>
              </w:rPr>
              <w:lastRenderedPageBreak/>
              <w:t>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04 2 00 72240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38,6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40,2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0,4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05 2 00 52800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45,1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45,1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04 2 00 52700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292,9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304,6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</w:t>
            </w:r>
            <w:r w:rsidRPr="00AD081E">
              <w:rPr>
                <w:sz w:val="22"/>
                <w:szCs w:val="22"/>
              </w:rPr>
              <w:lastRenderedPageBreak/>
              <w:t>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04 2 00 53800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24 922,7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24251,6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117,2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132,0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2 00 R0840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10721,8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11233,2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382,2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397,9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5136FB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6 735,2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6927,7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5136FB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518,3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518,3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5136FB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 и сборов)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04 1 00 72110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850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0,9</w:t>
            </w:r>
          </w:p>
        </w:tc>
      </w:tr>
      <w:tr w:rsidR="00606452" w:rsidRPr="00AD081E" w:rsidTr="00AD081E">
        <w:trPr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05 1 00 22830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52" w:rsidRPr="00AD081E" w:rsidRDefault="00606452" w:rsidP="008D02E1">
            <w:pPr>
              <w:jc w:val="center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240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  <w:r w:rsidRPr="00AD081E">
              <w:rPr>
                <w:sz w:val="22"/>
                <w:szCs w:val="22"/>
              </w:rPr>
              <w:t>99,9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52" w:rsidRPr="00AD081E" w:rsidRDefault="00606452" w:rsidP="008D02E1">
            <w:pPr>
              <w:jc w:val="right"/>
              <w:rPr>
                <w:sz w:val="22"/>
                <w:szCs w:val="22"/>
              </w:rPr>
            </w:pPr>
          </w:p>
        </w:tc>
      </w:tr>
    </w:tbl>
    <w:p w:rsidR="00F24D75" w:rsidRDefault="00F24D75" w:rsidP="008D02E1"/>
    <w:p w:rsidR="00182DFB" w:rsidRDefault="00182DFB" w:rsidP="008D02E1"/>
    <w:p w:rsidR="006C1360" w:rsidRPr="00A3319D" w:rsidRDefault="006C1360" w:rsidP="006C1360">
      <w:pPr>
        <w:ind w:firstLine="426"/>
        <w:rPr>
          <w:szCs w:val="28"/>
        </w:rPr>
      </w:pPr>
    </w:p>
    <w:p w:rsidR="006C1360" w:rsidRPr="007A27D9" w:rsidRDefault="006C1360" w:rsidP="006C136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6C1360" w:rsidRPr="00C53EDC" w:rsidRDefault="006C1360" w:rsidP="006C1360">
      <w:pPr>
        <w:pStyle w:val="aa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182DFB" w:rsidRDefault="00182DFB" w:rsidP="008D02E1"/>
    <w:sectPr w:rsidR="00182DFB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8F" w:rsidRDefault="00C8178F" w:rsidP="00DA0DFB">
      <w:r>
        <w:separator/>
      </w:r>
    </w:p>
  </w:endnote>
  <w:endnote w:type="continuationSeparator" w:id="1">
    <w:p w:rsidR="00C8178F" w:rsidRDefault="00C8178F" w:rsidP="00DA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90"/>
      <w:docPartObj>
        <w:docPartGallery w:val="Page Numbers (Bottom of Page)"/>
        <w:docPartUnique/>
      </w:docPartObj>
    </w:sdtPr>
    <w:sdtContent>
      <w:p w:rsidR="009826FA" w:rsidRDefault="00D62678" w:rsidP="00DA0DFB">
        <w:pPr>
          <w:pStyle w:val="a8"/>
          <w:jc w:val="right"/>
        </w:pPr>
        <w:fldSimple w:instr=" PAGE   \* MERGEFORMAT ">
          <w:r w:rsidR="00AD081E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8F" w:rsidRDefault="00C8178F" w:rsidP="00DA0DFB">
      <w:r>
        <w:separator/>
      </w:r>
    </w:p>
  </w:footnote>
  <w:footnote w:type="continuationSeparator" w:id="1">
    <w:p w:rsidR="00C8178F" w:rsidRDefault="00C8178F" w:rsidP="00DA0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63B05"/>
    <w:rsid w:val="0009292A"/>
    <w:rsid w:val="000B092C"/>
    <w:rsid w:val="000B1CC9"/>
    <w:rsid w:val="000D2B4C"/>
    <w:rsid w:val="000E5BF7"/>
    <w:rsid w:val="000F210D"/>
    <w:rsid w:val="00145206"/>
    <w:rsid w:val="00182DFB"/>
    <w:rsid w:val="001A286E"/>
    <w:rsid w:val="002604A6"/>
    <w:rsid w:val="002A4B55"/>
    <w:rsid w:val="00303564"/>
    <w:rsid w:val="003214AD"/>
    <w:rsid w:val="00331964"/>
    <w:rsid w:val="00331B37"/>
    <w:rsid w:val="00341345"/>
    <w:rsid w:val="00351833"/>
    <w:rsid w:val="00382C46"/>
    <w:rsid w:val="00391C9B"/>
    <w:rsid w:val="003B5335"/>
    <w:rsid w:val="003D2E6E"/>
    <w:rsid w:val="003D456E"/>
    <w:rsid w:val="00402190"/>
    <w:rsid w:val="004414EC"/>
    <w:rsid w:val="004436FB"/>
    <w:rsid w:val="0045303A"/>
    <w:rsid w:val="004863F0"/>
    <w:rsid w:val="0049765C"/>
    <w:rsid w:val="004C53A5"/>
    <w:rsid w:val="004C6E9D"/>
    <w:rsid w:val="004F1286"/>
    <w:rsid w:val="0051265F"/>
    <w:rsid w:val="005136FB"/>
    <w:rsid w:val="00532C6D"/>
    <w:rsid w:val="00547B2B"/>
    <w:rsid w:val="00585F30"/>
    <w:rsid w:val="00587773"/>
    <w:rsid w:val="005A784B"/>
    <w:rsid w:val="005C50A5"/>
    <w:rsid w:val="00606452"/>
    <w:rsid w:val="00640562"/>
    <w:rsid w:val="00654444"/>
    <w:rsid w:val="00657C25"/>
    <w:rsid w:val="00692B0E"/>
    <w:rsid w:val="006A11E9"/>
    <w:rsid w:val="006B083F"/>
    <w:rsid w:val="006B49E3"/>
    <w:rsid w:val="006C1360"/>
    <w:rsid w:val="006D79C9"/>
    <w:rsid w:val="006E6C6B"/>
    <w:rsid w:val="00725822"/>
    <w:rsid w:val="00735689"/>
    <w:rsid w:val="00772F50"/>
    <w:rsid w:val="0078160B"/>
    <w:rsid w:val="00781A0C"/>
    <w:rsid w:val="007F1FE0"/>
    <w:rsid w:val="007F2F59"/>
    <w:rsid w:val="007F7601"/>
    <w:rsid w:val="00817B10"/>
    <w:rsid w:val="0084139B"/>
    <w:rsid w:val="008579D5"/>
    <w:rsid w:val="008721F1"/>
    <w:rsid w:val="00882C8D"/>
    <w:rsid w:val="008D02E1"/>
    <w:rsid w:val="008F3E00"/>
    <w:rsid w:val="00907020"/>
    <w:rsid w:val="009201E2"/>
    <w:rsid w:val="0094785C"/>
    <w:rsid w:val="0095047E"/>
    <w:rsid w:val="009526F5"/>
    <w:rsid w:val="0097207F"/>
    <w:rsid w:val="00972CEC"/>
    <w:rsid w:val="00974A9A"/>
    <w:rsid w:val="009826FA"/>
    <w:rsid w:val="009970D8"/>
    <w:rsid w:val="009B1DAD"/>
    <w:rsid w:val="009B7D46"/>
    <w:rsid w:val="009F2564"/>
    <w:rsid w:val="00A02668"/>
    <w:rsid w:val="00A62289"/>
    <w:rsid w:val="00A64C55"/>
    <w:rsid w:val="00A650B9"/>
    <w:rsid w:val="00AB17B7"/>
    <w:rsid w:val="00AD081E"/>
    <w:rsid w:val="00AE42CB"/>
    <w:rsid w:val="00B31131"/>
    <w:rsid w:val="00B716C7"/>
    <w:rsid w:val="00B86561"/>
    <w:rsid w:val="00BF7DF0"/>
    <w:rsid w:val="00C12195"/>
    <w:rsid w:val="00C22DDE"/>
    <w:rsid w:val="00C36CA9"/>
    <w:rsid w:val="00C41489"/>
    <w:rsid w:val="00C725AE"/>
    <w:rsid w:val="00C8178F"/>
    <w:rsid w:val="00C81C2B"/>
    <w:rsid w:val="00D62678"/>
    <w:rsid w:val="00D732F2"/>
    <w:rsid w:val="00D76AB0"/>
    <w:rsid w:val="00DA0DFB"/>
    <w:rsid w:val="00DA3EC8"/>
    <w:rsid w:val="00DC0966"/>
    <w:rsid w:val="00DD1DFB"/>
    <w:rsid w:val="00DE3D9C"/>
    <w:rsid w:val="00E46114"/>
    <w:rsid w:val="00E5794F"/>
    <w:rsid w:val="00E7129C"/>
    <w:rsid w:val="00EB0ABD"/>
    <w:rsid w:val="00ED61CA"/>
    <w:rsid w:val="00EE5AE7"/>
    <w:rsid w:val="00F24D75"/>
    <w:rsid w:val="00F56B9D"/>
    <w:rsid w:val="00F7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A0D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D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A0D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0D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6C13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34</Pages>
  <Words>11384</Words>
  <Characters>64890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47</cp:revision>
  <dcterms:created xsi:type="dcterms:W3CDTF">2016-12-02T16:57:00Z</dcterms:created>
  <dcterms:modified xsi:type="dcterms:W3CDTF">2017-12-08T08:32:00Z</dcterms:modified>
</cp:coreProperties>
</file>